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962" w:rsidRPr="00A246E9" w:rsidRDefault="00A246E9" w:rsidP="00A246E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A246E9">
        <w:rPr>
          <w:rFonts w:ascii="Times New Roman" w:hAnsi="Times New Roman" w:cs="Times New Roman"/>
          <w:b/>
          <w:sz w:val="28"/>
        </w:rPr>
        <w:t>СРАВНИТЕЛЬНЫЙ АНАЛИЗ ПОГОЛОВЬЯ СКОТА</w:t>
      </w:r>
    </w:p>
    <w:p w:rsidR="00A246E9" w:rsidRDefault="00A246E9" w:rsidP="00A246E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A246E9">
        <w:rPr>
          <w:rFonts w:ascii="Times New Roman" w:hAnsi="Times New Roman" w:cs="Times New Roman"/>
          <w:b/>
          <w:sz w:val="28"/>
        </w:rPr>
        <w:t>ЧУВАШИНСКОГО СЕЛЬСОВЕТА НА 1 ЯНВАРЯ 201</w:t>
      </w:r>
      <w:r w:rsidR="00E16373">
        <w:rPr>
          <w:rFonts w:ascii="Times New Roman" w:hAnsi="Times New Roman" w:cs="Times New Roman"/>
          <w:b/>
          <w:sz w:val="28"/>
        </w:rPr>
        <w:t>2</w:t>
      </w:r>
      <w:r w:rsidRPr="00A246E9">
        <w:rPr>
          <w:rFonts w:ascii="Times New Roman" w:hAnsi="Times New Roman" w:cs="Times New Roman"/>
          <w:b/>
          <w:sz w:val="28"/>
        </w:rPr>
        <w:t xml:space="preserve"> г. и 201</w:t>
      </w:r>
      <w:r w:rsidR="00E16373">
        <w:rPr>
          <w:rFonts w:ascii="Times New Roman" w:hAnsi="Times New Roman" w:cs="Times New Roman"/>
          <w:b/>
          <w:sz w:val="28"/>
        </w:rPr>
        <w:t>3</w:t>
      </w:r>
      <w:r w:rsidRPr="00A246E9">
        <w:rPr>
          <w:rFonts w:ascii="Times New Roman" w:hAnsi="Times New Roman" w:cs="Times New Roman"/>
          <w:b/>
          <w:sz w:val="28"/>
        </w:rPr>
        <w:t xml:space="preserve"> г.</w:t>
      </w:r>
    </w:p>
    <w:p w:rsidR="00A246E9" w:rsidRDefault="00A246E9" w:rsidP="00A246E9"/>
    <w:p w:rsidR="00A246E9" w:rsidRPr="00A246E9" w:rsidRDefault="00A246E9" w:rsidP="00A246E9">
      <w:pPr>
        <w:tabs>
          <w:tab w:val="left" w:pos="3450"/>
        </w:tabs>
      </w:pPr>
      <w:r>
        <w:tab/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1842"/>
        <w:gridCol w:w="1755"/>
        <w:gridCol w:w="2605"/>
      </w:tblGrid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3E561D" w:rsidRDefault="0098688E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r w:rsidR="004265AD" w:rsidRPr="003E561D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r w:rsidRPr="003E561D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r w:rsidR="003E561D" w:rsidRPr="003E561D">
              <w:rPr>
                <w:rFonts w:ascii="Times New Roman" w:hAnsi="Times New Roman" w:cs="Times New Roman"/>
                <w:b/>
                <w:sz w:val="32"/>
              </w:rPr>
              <w:t xml:space="preserve">  СКОТ</w:t>
            </w:r>
          </w:p>
        </w:tc>
        <w:tc>
          <w:tcPr>
            <w:tcW w:w="1842" w:type="dxa"/>
          </w:tcPr>
          <w:p w:rsidR="004265AD" w:rsidRPr="003E561D" w:rsidRDefault="004265AD" w:rsidP="00E16373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201</w:t>
            </w:r>
            <w:r w:rsidR="00E16373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1755" w:type="dxa"/>
          </w:tcPr>
          <w:p w:rsidR="004265AD" w:rsidRPr="003E561D" w:rsidRDefault="004265AD" w:rsidP="00E16373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201</w:t>
            </w:r>
            <w:r w:rsidR="00E16373"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2605" w:type="dxa"/>
          </w:tcPr>
          <w:p w:rsidR="004265AD" w:rsidRPr="003E561D" w:rsidRDefault="004265AD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Разница</w:t>
            </w:r>
          </w:p>
        </w:tc>
      </w:tr>
      <w:tr w:rsidR="00E16373" w:rsidRPr="004265AD" w:rsidTr="0098688E">
        <w:trPr>
          <w:jc w:val="center"/>
        </w:trPr>
        <w:tc>
          <w:tcPr>
            <w:tcW w:w="3369" w:type="dxa"/>
          </w:tcPr>
          <w:p w:rsidR="00E16373" w:rsidRPr="004265AD" w:rsidRDefault="00E16373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Крупный рогатый скот 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1842" w:type="dxa"/>
          </w:tcPr>
          <w:p w:rsidR="00E16373" w:rsidRPr="004265AD" w:rsidRDefault="00E16373" w:rsidP="006B1E99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169</w:t>
            </w:r>
          </w:p>
        </w:tc>
        <w:tc>
          <w:tcPr>
            <w:tcW w:w="1755" w:type="dxa"/>
          </w:tcPr>
          <w:p w:rsidR="00E16373" w:rsidRPr="004265AD" w:rsidRDefault="00E16373" w:rsidP="003E561D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136</w:t>
            </w:r>
          </w:p>
        </w:tc>
        <w:tc>
          <w:tcPr>
            <w:tcW w:w="2605" w:type="dxa"/>
          </w:tcPr>
          <w:p w:rsidR="00E16373" w:rsidRPr="004265AD" w:rsidRDefault="00E16373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-33</w:t>
            </w:r>
          </w:p>
        </w:tc>
      </w:tr>
      <w:tr w:rsidR="00E16373" w:rsidRPr="004265AD" w:rsidTr="0098688E">
        <w:trPr>
          <w:jc w:val="center"/>
        </w:trPr>
        <w:tc>
          <w:tcPr>
            <w:tcW w:w="3369" w:type="dxa"/>
          </w:tcPr>
          <w:p w:rsidR="00E16373" w:rsidRPr="004265AD" w:rsidRDefault="00E16373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4265AD">
              <w:rPr>
                <w:rFonts w:ascii="Times New Roman" w:hAnsi="Times New Roman" w:cs="Times New Roman"/>
                <w:sz w:val="32"/>
              </w:rPr>
              <w:t>Коровы</w:t>
            </w:r>
          </w:p>
        </w:tc>
        <w:tc>
          <w:tcPr>
            <w:tcW w:w="1842" w:type="dxa"/>
          </w:tcPr>
          <w:p w:rsidR="00E16373" w:rsidRPr="004265AD" w:rsidRDefault="00E16373" w:rsidP="006B1E99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74</w:t>
            </w:r>
          </w:p>
        </w:tc>
        <w:tc>
          <w:tcPr>
            <w:tcW w:w="1755" w:type="dxa"/>
          </w:tcPr>
          <w:p w:rsidR="00E16373" w:rsidRPr="004265AD" w:rsidRDefault="00E16373" w:rsidP="003E561D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66</w:t>
            </w:r>
          </w:p>
        </w:tc>
        <w:tc>
          <w:tcPr>
            <w:tcW w:w="2605" w:type="dxa"/>
          </w:tcPr>
          <w:p w:rsidR="00E16373" w:rsidRPr="004265AD" w:rsidRDefault="00E16373" w:rsidP="00E16373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- 8</w:t>
            </w:r>
          </w:p>
        </w:tc>
      </w:tr>
      <w:tr w:rsidR="00E16373" w:rsidRPr="004265AD" w:rsidTr="0098688E">
        <w:trPr>
          <w:jc w:val="center"/>
        </w:trPr>
        <w:tc>
          <w:tcPr>
            <w:tcW w:w="3369" w:type="dxa"/>
          </w:tcPr>
          <w:p w:rsidR="00E16373" w:rsidRPr="004265AD" w:rsidRDefault="00E16373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Свиньи 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1842" w:type="dxa"/>
          </w:tcPr>
          <w:p w:rsidR="00E16373" w:rsidRPr="004265AD" w:rsidRDefault="00E16373" w:rsidP="006B1E99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398</w:t>
            </w:r>
          </w:p>
        </w:tc>
        <w:tc>
          <w:tcPr>
            <w:tcW w:w="1755" w:type="dxa"/>
          </w:tcPr>
          <w:p w:rsidR="00E16373" w:rsidRPr="004265AD" w:rsidRDefault="00E16373" w:rsidP="003E561D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313</w:t>
            </w:r>
          </w:p>
        </w:tc>
        <w:tc>
          <w:tcPr>
            <w:tcW w:w="2605" w:type="dxa"/>
          </w:tcPr>
          <w:p w:rsidR="00E16373" w:rsidRPr="004265AD" w:rsidRDefault="00E16373" w:rsidP="00E16373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- 85</w:t>
            </w:r>
          </w:p>
        </w:tc>
      </w:tr>
      <w:tr w:rsidR="00E16373" w:rsidRPr="004265AD" w:rsidTr="0098688E">
        <w:trPr>
          <w:jc w:val="center"/>
        </w:trPr>
        <w:tc>
          <w:tcPr>
            <w:tcW w:w="3369" w:type="dxa"/>
          </w:tcPr>
          <w:p w:rsidR="00E16373" w:rsidRPr="004265AD" w:rsidRDefault="00E16373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Овцы всех пород 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1842" w:type="dxa"/>
          </w:tcPr>
          <w:p w:rsidR="00E16373" w:rsidRPr="004265AD" w:rsidRDefault="00E16373" w:rsidP="006B1E99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321</w:t>
            </w:r>
          </w:p>
        </w:tc>
        <w:tc>
          <w:tcPr>
            <w:tcW w:w="1755" w:type="dxa"/>
          </w:tcPr>
          <w:p w:rsidR="00E16373" w:rsidRPr="004265AD" w:rsidRDefault="00E16373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336</w:t>
            </w:r>
          </w:p>
        </w:tc>
        <w:tc>
          <w:tcPr>
            <w:tcW w:w="2605" w:type="dxa"/>
          </w:tcPr>
          <w:p w:rsidR="00E16373" w:rsidRPr="004265AD" w:rsidRDefault="00E16373" w:rsidP="00E16373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+ 15</w:t>
            </w:r>
          </w:p>
        </w:tc>
      </w:tr>
      <w:tr w:rsidR="00E16373" w:rsidRPr="004265AD" w:rsidTr="0098688E">
        <w:trPr>
          <w:jc w:val="center"/>
        </w:trPr>
        <w:tc>
          <w:tcPr>
            <w:tcW w:w="3369" w:type="dxa"/>
          </w:tcPr>
          <w:p w:rsidR="00E16373" w:rsidRPr="004265AD" w:rsidRDefault="00E16373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Козы 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1842" w:type="dxa"/>
          </w:tcPr>
          <w:p w:rsidR="00E16373" w:rsidRPr="004265AD" w:rsidRDefault="00E16373" w:rsidP="006B1E99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1755" w:type="dxa"/>
          </w:tcPr>
          <w:p w:rsidR="00E16373" w:rsidRPr="004265AD" w:rsidRDefault="00E16373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20</w:t>
            </w:r>
          </w:p>
        </w:tc>
        <w:tc>
          <w:tcPr>
            <w:tcW w:w="2605" w:type="dxa"/>
          </w:tcPr>
          <w:p w:rsidR="00E16373" w:rsidRPr="004265AD" w:rsidRDefault="00E16373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+10</w:t>
            </w:r>
          </w:p>
        </w:tc>
      </w:tr>
      <w:tr w:rsidR="00E16373" w:rsidRPr="004265AD" w:rsidTr="0098688E">
        <w:trPr>
          <w:jc w:val="center"/>
        </w:trPr>
        <w:tc>
          <w:tcPr>
            <w:tcW w:w="3369" w:type="dxa"/>
          </w:tcPr>
          <w:p w:rsidR="00E16373" w:rsidRPr="004265AD" w:rsidRDefault="00E16373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Лошади</w:t>
            </w:r>
          </w:p>
        </w:tc>
        <w:tc>
          <w:tcPr>
            <w:tcW w:w="1842" w:type="dxa"/>
          </w:tcPr>
          <w:p w:rsidR="00E16373" w:rsidRPr="004265AD" w:rsidRDefault="00E16373" w:rsidP="006B1E99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1755" w:type="dxa"/>
          </w:tcPr>
          <w:p w:rsidR="00E16373" w:rsidRPr="004265AD" w:rsidRDefault="00E16373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2605" w:type="dxa"/>
          </w:tcPr>
          <w:p w:rsidR="00E16373" w:rsidRPr="004265AD" w:rsidRDefault="00E16373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0</w:t>
            </w:r>
          </w:p>
        </w:tc>
      </w:tr>
      <w:tr w:rsidR="00E16373" w:rsidRPr="004265AD" w:rsidTr="0098688E">
        <w:trPr>
          <w:jc w:val="center"/>
        </w:trPr>
        <w:tc>
          <w:tcPr>
            <w:tcW w:w="3369" w:type="dxa"/>
          </w:tcPr>
          <w:p w:rsidR="00E16373" w:rsidRPr="004265AD" w:rsidRDefault="00E16373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Кролики</w:t>
            </w:r>
          </w:p>
        </w:tc>
        <w:tc>
          <w:tcPr>
            <w:tcW w:w="1842" w:type="dxa"/>
          </w:tcPr>
          <w:p w:rsidR="00E16373" w:rsidRPr="004265AD" w:rsidRDefault="00E16373" w:rsidP="006B1E99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34</w:t>
            </w:r>
          </w:p>
        </w:tc>
        <w:tc>
          <w:tcPr>
            <w:tcW w:w="1755" w:type="dxa"/>
          </w:tcPr>
          <w:p w:rsidR="00E16373" w:rsidRPr="004265AD" w:rsidRDefault="00E16373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42</w:t>
            </w:r>
          </w:p>
        </w:tc>
        <w:tc>
          <w:tcPr>
            <w:tcW w:w="2605" w:type="dxa"/>
          </w:tcPr>
          <w:p w:rsidR="00E16373" w:rsidRPr="004265AD" w:rsidRDefault="00E16373" w:rsidP="00E16373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+ 8</w:t>
            </w:r>
          </w:p>
        </w:tc>
      </w:tr>
      <w:tr w:rsidR="00E16373" w:rsidRPr="004265AD" w:rsidTr="0098688E">
        <w:trPr>
          <w:jc w:val="center"/>
        </w:trPr>
        <w:tc>
          <w:tcPr>
            <w:tcW w:w="3369" w:type="dxa"/>
          </w:tcPr>
          <w:p w:rsidR="00E16373" w:rsidRPr="004265AD" w:rsidRDefault="00E16373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Птица</w:t>
            </w:r>
          </w:p>
        </w:tc>
        <w:tc>
          <w:tcPr>
            <w:tcW w:w="1842" w:type="dxa"/>
          </w:tcPr>
          <w:p w:rsidR="00E16373" w:rsidRPr="004265AD" w:rsidRDefault="00E16373" w:rsidP="006B1E99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1283</w:t>
            </w:r>
          </w:p>
        </w:tc>
        <w:tc>
          <w:tcPr>
            <w:tcW w:w="1755" w:type="dxa"/>
          </w:tcPr>
          <w:p w:rsidR="00E16373" w:rsidRPr="004265AD" w:rsidRDefault="00E16373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1053</w:t>
            </w:r>
          </w:p>
        </w:tc>
        <w:tc>
          <w:tcPr>
            <w:tcW w:w="2605" w:type="dxa"/>
          </w:tcPr>
          <w:p w:rsidR="00E16373" w:rsidRPr="004265AD" w:rsidRDefault="00E16373" w:rsidP="00E16373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</w:rPr>
              <w:t xml:space="preserve"> 230</w:t>
            </w:r>
          </w:p>
        </w:tc>
      </w:tr>
    </w:tbl>
    <w:p w:rsidR="00A246E9" w:rsidRPr="00A246E9" w:rsidRDefault="00A246E9" w:rsidP="00A246E9">
      <w:pPr>
        <w:tabs>
          <w:tab w:val="left" w:pos="3450"/>
        </w:tabs>
      </w:pPr>
    </w:p>
    <w:sectPr w:rsidR="00A246E9" w:rsidRPr="00A246E9" w:rsidSect="00A24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10D"/>
    <w:rsid w:val="0037510D"/>
    <w:rsid w:val="003E561D"/>
    <w:rsid w:val="004265AD"/>
    <w:rsid w:val="0079476A"/>
    <w:rsid w:val="0098688E"/>
    <w:rsid w:val="00A246E9"/>
    <w:rsid w:val="00E16373"/>
    <w:rsid w:val="00ED0962"/>
    <w:rsid w:val="00E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6E9"/>
    <w:pPr>
      <w:spacing w:after="0" w:line="240" w:lineRule="auto"/>
    </w:pPr>
  </w:style>
  <w:style w:type="table" w:styleId="a4">
    <w:name w:val="Table Grid"/>
    <w:basedOn w:val="a1"/>
    <w:uiPriority w:val="59"/>
    <w:rsid w:val="00A24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6E9"/>
    <w:pPr>
      <w:spacing w:after="0" w:line="240" w:lineRule="auto"/>
    </w:pPr>
  </w:style>
  <w:style w:type="table" w:styleId="a4">
    <w:name w:val="Table Grid"/>
    <w:basedOn w:val="a1"/>
    <w:uiPriority w:val="59"/>
    <w:rsid w:val="00A24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2013-01-10T08:13:00Z</dcterms:created>
  <dcterms:modified xsi:type="dcterms:W3CDTF">2013-01-10T08:13:00Z</dcterms:modified>
</cp:coreProperties>
</file>